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B28A" w14:textId="68E52FE1" w:rsidR="00567BF1" w:rsidRPr="00B3218B" w:rsidRDefault="00262894" w:rsidP="00567BF1">
      <w:pPr>
        <w:overflowPunct w:val="0"/>
        <w:jc w:val="right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明朝"/>
          <w:b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A07DD" wp14:editId="2C69FAC4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038350" cy="485775"/>
                <wp:effectExtent l="19050" t="1905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4108" w14:textId="1D203646" w:rsidR="006075DF" w:rsidRPr="006075DF" w:rsidRDefault="00D4360B" w:rsidP="006075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E</w:t>
                            </w:r>
                            <w:r w:rsidR="006075DF" w:rsidRPr="006075D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-mail専用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07DD" id="Rectangle 2" o:spid="_x0000_s1026" style="position:absolute;left:0;text-align:left;margin-left:109.3pt;margin-top:5.75pt;width:160.5pt;height:3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" strokecolor="black [3213]" strokeweight="3pt">
                <v:textbox inset="5.85pt,.7pt,5.85pt,.7pt">
                  <w:txbxContent>
                    <w:p w14:paraId="16E44108" w14:textId="1D203646" w:rsidR="006075DF" w:rsidRPr="006075DF" w:rsidRDefault="00D4360B" w:rsidP="006075D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E</w:t>
                      </w:r>
                      <w:r w:rsidR="006075DF" w:rsidRPr="006075DF"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-mail専用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259C" w:rsidRPr="00B3218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3A6E1F" w:rsidRPr="00B3218B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</w:rPr>
        <w:t xml:space="preserve">　</w:t>
      </w:r>
      <w:r w:rsidR="003A6E1F" w:rsidRPr="00B3218B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  <w:t xml:space="preserve">　</w:t>
      </w:r>
    </w:p>
    <w:p w14:paraId="1B6A5125" w14:textId="77777777" w:rsidR="00B3218B" w:rsidRPr="00B3218B" w:rsidRDefault="00B3218B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 w:val="48"/>
          <w:szCs w:val="48"/>
        </w:rPr>
      </w:pPr>
    </w:p>
    <w:p w14:paraId="58B7B954" w14:textId="77777777" w:rsidR="006075DF" w:rsidRDefault="006075DF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kern w:val="0"/>
          <w:sz w:val="48"/>
          <w:szCs w:val="48"/>
        </w:rPr>
      </w:pPr>
    </w:p>
    <w:p w14:paraId="1B4DB0E5" w14:textId="77777777" w:rsidR="008008FF" w:rsidRPr="00B3218B" w:rsidRDefault="00776143" w:rsidP="00567BF1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  <w:r w:rsidRPr="00B3218B">
        <w:rPr>
          <w:rFonts w:ascii="BIZ UDPゴシック" w:eastAsia="BIZ UDPゴシック" w:hAnsi="BIZ UDPゴシック" w:cs="ＭＳ 明朝" w:hint="eastAsia"/>
          <w:b/>
          <w:color w:val="000000"/>
          <w:kern w:val="0"/>
          <w:sz w:val="48"/>
          <w:szCs w:val="48"/>
        </w:rPr>
        <w:t>プログラム注文</w:t>
      </w:r>
      <w:r w:rsidR="00550CFE" w:rsidRPr="00B3218B">
        <w:rPr>
          <w:rFonts w:ascii="BIZ UDPゴシック" w:eastAsia="BIZ UDPゴシック" w:hAnsi="BIZ UDPゴシック" w:cs="ＭＳ 明朝" w:hint="eastAsia"/>
          <w:b/>
          <w:color w:val="000000"/>
          <w:kern w:val="0"/>
          <w:sz w:val="48"/>
          <w:szCs w:val="48"/>
        </w:rPr>
        <w:t>用紙</w:t>
      </w:r>
    </w:p>
    <w:p w14:paraId="0E8811D1" w14:textId="77777777" w:rsidR="00B3218B" w:rsidRPr="00B3218B" w:rsidRDefault="00B3218B" w:rsidP="00B3218B">
      <w:pPr>
        <w:overflowPunct w:val="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spacing w:val="8"/>
          <w:kern w:val="0"/>
          <w:sz w:val="32"/>
          <w:szCs w:val="32"/>
        </w:rPr>
      </w:pPr>
    </w:p>
    <w:p w14:paraId="1661522B" w14:textId="77777777" w:rsidR="00CB3FB4" w:rsidRPr="00D4360B" w:rsidRDefault="00CB3FB4" w:rsidP="0053543E">
      <w:pPr>
        <w:overflowPunct w:val="0"/>
        <w:snapToGrid w:val="0"/>
        <w:jc w:val="left"/>
        <w:textAlignment w:val="baseline"/>
        <w:rPr>
          <w:rFonts w:ascii="BIZ UDPゴシック" w:eastAsia="BIZ UDPゴシック" w:hAnsi="BIZ UDPゴシック" w:cs="Times New Roman"/>
          <w:spacing w:val="8"/>
          <w:kern w:val="0"/>
          <w:sz w:val="32"/>
          <w:szCs w:val="32"/>
        </w:rPr>
      </w:pPr>
      <w:r w:rsidRPr="00D4360B">
        <w:rPr>
          <w:rFonts w:ascii="BIZ UDPゴシック" w:eastAsia="BIZ UDPゴシック" w:hAnsi="BIZ UDPゴシック" w:cs="Times New Roman" w:hint="eastAsia"/>
          <w:spacing w:val="8"/>
          <w:kern w:val="0"/>
          <w:sz w:val="32"/>
          <w:szCs w:val="32"/>
        </w:rPr>
        <w:t>青森県高等学校体育連盟</w:t>
      </w:r>
      <w:r w:rsidR="0053543E" w:rsidRPr="00D4360B">
        <w:rPr>
          <w:rFonts w:ascii="BIZ UDPゴシック" w:eastAsia="BIZ UDPゴシック" w:hAnsi="BIZ UDPゴシック" w:cs="Times New Roman" w:hint="eastAsia"/>
          <w:spacing w:val="8"/>
          <w:kern w:val="0"/>
          <w:sz w:val="32"/>
          <w:szCs w:val="32"/>
        </w:rPr>
        <w:t xml:space="preserve">バレーボール専門部　　</w:t>
      </w:r>
    </w:p>
    <w:p w14:paraId="1D2B9C63" w14:textId="23B47292" w:rsidR="00D4360B" w:rsidRDefault="001D300A" w:rsidP="001D300A">
      <w:pPr>
        <w:overflowPunct w:val="0"/>
        <w:snapToGrid w:val="0"/>
        <w:ind w:firstLineChars="1650" w:firstLine="5544"/>
        <w:jc w:val="left"/>
        <w:textAlignment w:val="baseline"/>
        <w:rPr>
          <w:rFonts w:ascii="BIZ UDPゴシック" w:eastAsia="BIZ UDPゴシック" w:hAnsi="BIZ UDPゴシック" w:cs="Times New Roman"/>
          <w:spacing w:val="8"/>
          <w:kern w:val="0"/>
          <w:sz w:val="32"/>
          <w:szCs w:val="32"/>
        </w:rPr>
      </w:pPr>
      <w:r>
        <w:rPr>
          <w:rFonts w:ascii="BIZ UDPゴシック" w:eastAsia="BIZ UDPゴシック" w:hAnsi="BIZ UDPゴシック" w:cs="Times New Roman" w:hint="eastAsia"/>
          <w:spacing w:val="8"/>
          <w:kern w:val="0"/>
          <w:sz w:val="32"/>
          <w:szCs w:val="32"/>
        </w:rPr>
        <w:t>倉光　雄大</w:t>
      </w:r>
      <w:r w:rsidR="0053543E" w:rsidRPr="00D4360B">
        <w:rPr>
          <w:rFonts w:ascii="BIZ UDPゴシック" w:eastAsia="BIZ UDPゴシック" w:hAnsi="BIZ UDPゴシック" w:cs="Times New Roman" w:hint="eastAsia"/>
          <w:spacing w:val="8"/>
          <w:kern w:val="0"/>
          <w:sz w:val="32"/>
          <w:szCs w:val="32"/>
        </w:rPr>
        <w:t xml:space="preserve">　　宛</w:t>
      </w:r>
    </w:p>
    <w:p w14:paraId="11C9CD9B" w14:textId="4485F1F2" w:rsidR="00567BF1" w:rsidRPr="00D4360B" w:rsidRDefault="00B3218B" w:rsidP="00D4360B">
      <w:pPr>
        <w:overflowPunct w:val="0"/>
        <w:snapToGrid w:val="0"/>
        <w:ind w:firstLineChars="100" w:firstLine="320"/>
        <w:jc w:val="left"/>
        <w:textAlignment w:val="baseline"/>
        <w:rPr>
          <w:rFonts w:ascii="BIZ UDPゴシック" w:eastAsia="BIZ UDPゴシック" w:hAnsi="BIZ UDPゴシック" w:cs="ＭＳ 明朝"/>
          <w:kern w:val="0"/>
          <w:sz w:val="32"/>
          <w:szCs w:val="32"/>
        </w:rPr>
      </w:pPr>
      <w:r w:rsidRPr="00D4360B">
        <w:rPr>
          <w:rFonts w:ascii="BIZ UDPゴシック" w:eastAsia="BIZ UDPゴシック" w:hAnsi="BIZ UDPゴシック" w:cs="ＭＳ 明朝" w:hint="eastAsia"/>
          <w:kern w:val="0"/>
          <w:sz w:val="32"/>
          <w:szCs w:val="32"/>
        </w:rPr>
        <w:t>宛先</w:t>
      </w:r>
      <w:r w:rsidR="00D4360B">
        <w:rPr>
          <w:rFonts w:ascii="BIZ UDPゴシック" w:eastAsia="BIZ UDPゴシック" w:hAnsi="BIZ UDPゴシック" w:cs="ＭＳ 明朝" w:hint="eastAsia"/>
          <w:kern w:val="0"/>
          <w:sz w:val="32"/>
          <w:szCs w:val="32"/>
        </w:rPr>
        <w:t>：</w:t>
      </w:r>
      <w:r w:rsidRPr="00D4360B">
        <w:rPr>
          <w:rFonts w:ascii="BIZ UDPゴシック" w:eastAsia="BIZ UDPゴシック" w:hAnsi="BIZ UDPゴシック" w:cs="ＭＳ 明朝" w:hint="eastAsia"/>
          <w:kern w:val="0"/>
          <w:sz w:val="32"/>
          <w:szCs w:val="32"/>
        </w:rPr>
        <w:t xml:space="preserve">　</w:t>
      </w:r>
      <w:r w:rsidR="00D4360B">
        <w:rPr>
          <w:rFonts w:ascii="BIZ UDPゴシック" w:eastAsia="BIZ UDPゴシック" w:hAnsi="BIZ UDPゴシック" w:cs="ＭＳ 明朝" w:hint="eastAsia"/>
          <w:kern w:val="0"/>
          <w:sz w:val="32"/>
          <w:szCs w:val="32"/>
        </w:rPr>
        <w:t xml:space="preserve">　</w:t>
      </w:r>
      <w:r w:rsidR="0006417D" w:rsidRPr="0006417D">
        <w:rPr>
          <w:rFonts w:ascii="BIZ UDPゴシック" w:eastAsia="BIZ UDPゴシック" w:hAnsi="BIZ UDPゴシック" w:cs="ＭＳ 明朝"/>
          <w:kern w:val="0"/>
          <w:sz w:val="32"/>
          <w:szCs w:val="32"/>
        </w:rPr>
        <w:t>kuramitsu-yudai@r01.asn.ed.jp</w:t>
      </w:r>
      <w:bookmarkStart w:id="0" w:name="_GoBack"/>
      <w:bookmarkEnd w:id="0"/>
    </w:p>
    <w:p w14:paraId="05E179D2" w14:textId="77777777" w:rsidR="00BB015A" w:rsidRDefault="00BB015A" w:rsidP="00632441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p w14:paraId="360B1DD8" w14:textId="77777777" w:rsidR="006075DF" w:rsidRPr="00CB3FB4" w:rsidRDefault="006075DF" w:rsidP="00632441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</w:rPr>
      </w:pPr>
    </w:p>
    <w:tbl>
      <w:tblPr>
        <w:tblStyle w:val="a7"/>
        <w:tblW w:w="9080" w:type="dxa"/>
        <w:tblLook w:val="04A0" w:firstRow="1" w:lastRow="0" w:firstColumn="1" w:lastColumn="0" w:noHBand="0" w:noVBand="1"/>
      </w:tblPr>
      <w:tblGrid>
        <w:gridCol w:w="1980"/>
        <w:gridCol w:w="2693"/>
        <w:gridCol w:w="4407"/>
      </w:tblGrid>
      <w:tr w:rsidR="006075DF" w14:paraId="46E9C785" w14:textId="77777777" w:rsidTr="0053543E">
        <w:trPr>
          <w:trHeight w:val="714"/>
        </w:trPr>
        <w:tc>
          <w:tcPr>
            <w:tcW w:w="1980" w:type="dxa"/>
            <w:vAlign w:val="center"/>
          </w:tcPr>
          <w:p w14:paraId="6384B5EB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送信日</w:t>
            </w:r>
          </w:p>
        </w:tc>
        <w:tc>
          <w:tcPr>
            <w:tcW w:w="7100" w:type="dxa"/>
            <w:gridSpan w:val="2"/>
            <w:vAlign w:val="center"/>
          </w:tcPr>
          <w:p w14:paraId="7543D907" w14:textId="77777777" w:rsidR="006075DF" w:rsidRPr="006075DF" w:rsidRDefault="006075DF" w:rsidP="006075DF">
            <w:pPr>
              <w:overflowPunct w:val="0"/>
              <w:ind w:firstLineChars="200" w:firstLine="720"/>
              <w:jc w:val="lef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 xml:space="preserve">　</w:t>
            </w: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日　　（　　）</w:t>
            </w:r>
          </w:p>
        </w:tc>
      </w:tr>
      <w:tr w:rsidR="006075DF" w14:paraId="11DF51B0" w14:textId="77777777" w:rsidTr="0053543E">
        <w:trPr>
          <w:trHeight w:val="710"/>
        </w:trPr>
        <w:tc>
          <w:tcPr>
            <w:tcW w:w="1980" w:type="dxa"/>
            <w:vMerge w:val="restart"/>
            <w:vAlign w:val="center"/>
          </w:tcPr>
          <w:p w14:paraId="11981B67" w14:textId="77777777" w:rsidR="006075DF" w:rsidRPr="006075DF" w:rsidRDefault="006075DF" w:rsidP="0053543E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送信者</w:t>
            </w:r>
          </w:p>
        </w:tc>
        <w:tc>
          <w:tcPr>
            <w:tcW w:w="2693" w:type="dxa"/>
            <w:vAlign w:val="center"/>
          </w:tcPr>
          <w:p w14:paraId="135FE8FB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4407" w:type="dxa"/>
            <w:vAlign w:val="center"/>
          </w:tcPr>
          <w:p w14:paraId="61799F40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760F653A" w14:textId="77777777" w:rsidTr="0053543E">
        <w:trPr>
          <w:trHeight w:val="692"/>
        </w:trPr>
        <w:tc>
          <w:tcPr>
            <w:tcW w:w="1980" w:type="dxa"/>
            <w:vMerge/>
          </w:tcPr>
          <w:p w14:paraId="3F4D94F2" w14:textId="77777777" w:rsidR="006075DF" w:rsidRDefault="006075DF" w:rsidP="00D5064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693" w:type="dxa"/>
            <w:vAlign w:val="center"/>
          </w:tcPr>
          <w:p w14:paraId="1E57D0BF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責任者名</w:t>
            </w:r>
          </w:p>
        </w:tc>
        <w:tc>
          <w:tcPr>
            <w:tcW w:w="4407" w:type="dxa"/>
            <w:vAlign w:val="center"/>
          </w:tcPr>
          <w:p w14:paraId="29EFF825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69F9EAEB" w14:textId="77777777" w:rsidTr="0053543E">
        <w:trPr>
          <w:trHeight w:val="703"/>
        </w:trPr>
        <w:tc>
          <w:tcPr>
            <w:tcW w:w="1980" w:type="dxa"/>
            <w:vMerge/>
          </w:tcPr>
          <w:p w14:paraId="47AB4E57" w14:textId="77777777" w:rsidR="006075DF" w:rsidRDefault="006075DF" w:rsidP="00D50646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b/>
                <w:color w:val="000000"/>
                <w:w w:val="150"/>
                <w:kern w:val="0"/>
                <w:sz w:val="24"/>
                <w:szCs w:val="24"/>
                <w:u w:val="thick"/>
              </w:rPr>
            </w:pPr>
          </w:p>
        </w:tc>
        <w:tc>
          <w:tcPr>
            <w:tcW w:w="2693" w:type="dxa"/>
            <w:vAlign w:val="center"/>
          </w:tcPr>
          <w:p w14:paraId="11E94B95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携帯電話番号</w:t>
            </w:r>
          </w:p>
        </w:tc>
        <w:tc>
          <w:tcPr>
            <w:tcW w:w="4407" w:type="dxa"/>
            <w:vAlign w:val="center"/>
          </w:tcPr>
          <w:p w14:paraId="3E053CCA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</w:p>
        </w:tc>
      </w:tr>
      <w:tr w:rsidR="006075DF" w14:paraId="269D1AE7" w14:textId="77777777" w:rsidTr="0053543E">
        <w:trPr>
          <w:trHeight w:val="684"/>
        </w:trPr>
        <w:tc>
          <w:tcPr>
            <w:tcW w:w="1980" w:type="dxa"/>
            <w:vAlign w:val="center"/>
          </w:tcPr>
          <w:p w14:paraId="33B63BE6" w14:textId="77777777" w:rsidR="006075DF" w:rsidRPr="006075DF" w:rsidRDefault="006075DF" w:rsidP="006075DF">
            <w:pPr>
              <w:overflowPunct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 w:rsidRPr="006075DF"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注文部数</w:t>
            </w:r>
          </w:p>
        </w:tc>
        <w:tc>
          <w:tcPr>
            <w:tcW w:w="7100" w:type="dxa"/>
            <w:gridSpan w:val="2"/>
            <w:vAlign w:val="center"/>
          </w:tcPr>
          <w:p w14:paraId="7124AA10" w14:textId="77777777" w:rsidR="006075DF" w:rsidRPr="006075DF" w:rsidRDefault="006075DF" w:rsidP="006075DF">
            <w:pPr>
              <w:overflowPunct w:val="0"/>
              <w:jc w:val="righ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w w:val="15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w w:val="150"/>
                <w:kern w:val="0"/>
                <w:sz w:val="24"/>
                <w:szCs w:val="24"/>
              </w:rPr>
              <w:t>部</w:t>
            </w:r>
          </w:p>
        </w:tc>
      </w:tr>
    </w:tbl>
    <w:p w14:paraId="741DE9C1" w14:textId="5B5A3229" w:rsidR="00776143" w:rsidRDefault="0077614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E433639" w14:textId="6383EEB0" w:rsidR="00943B13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5768C8CD" w14:textId="77777777" w:rsidR="00943B13" w:rsidRPr="00B3218B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3A9D8926" w14:textId="37AF4E43" w:rsidR="00B3218B" w:rsidRDefault="00943B13" w:rsidP="00B3218B">
      <w:pPr>
        <w:overflowPunct w:val="0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1部￥１，０００×（　　　　　）部＝　　　　　　　円</w:t>
      </w:r>
    </w:p>
    <w:p w14:paraId="48A35058" w14:textId="6252AA4A" w:rsidR="00B3218B" w:rsidRDefault="00B3218B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185BC0D0" w14:textId="77777777" w:rsidR="0053543E" w:rsidRDefault="0053543E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2923A29A" w14:textId="0D974456" w:rsidR="00943B13" w:rsidRDefault="00943B13" w:rsidP="0053543E">
      <w:pPr>
        <w:overflowPunct w:val="0"/>
        <w:ind w:left="360" w:hangingChars="100" w:hanging="360"/>
        <w:jc w:val="left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※注文されたプログラムは</w:t>
      </w:r>
      <w:r w:rsidR="00CB3FB4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割当練習日</w:t>
      </w:r>
      <w:r w:rsidR="009E697A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【２月７日（金）】もしくは大会１日目【２月８日（土）】のチーム受付の際に</w:t>
      </w: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お渡しします。代金はその時にお支払いください。</w:t>
      </w:r>
      <w:r w:rsidR="009E697A"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尚、</w:t>
      </w:r>
      <w:r>
        <w:rPr>
          <w:rFonts w:ascii="BIZ UDPゴシック" w:eastAsia="BIZ UDPゴシック" w:hAnsi="BIZ UDPゴシック" w:cs="ＭＳ 明朝" w:hint="eastAsia"/>
          <w:b/>
          <w:color w:val="000000"/>
          <w:w w:val="150"/>
          <w:kern w:val="0"/>
          <w:sz w:val="24"/>
          <w:szCs w:val="24"/>
          <w:u w:val="thick"/>
        </w:rPr>
        <w:t>おつり銭の無いようご協力お願いいたします。</w:t>
      </w:r>
    </w:p>
    <w:p w14:paraId="45BDDE68" w14:textId="77777777" w:rsidR="00943B13" w:rsidRPr="00943B13" w:rsidRDefault="00943B13" w:rsidP="009153BE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b/>
          <w:color w:val="000000"/>
          <w:w w:val="150"/>
          <w:kern w:val="0"/>
          <w:sz w:val="24"/>
          <w:szCs w:val="24"/>
          <w:u w:val="thick"/>
        </w:rPr>
      </w:pPr>
    </w:p>
    <w:p w14:paraId="3C4E1C22" w14:textId="6EF927E6" w:rsidR="009153BE" w:rsidRPr="00484EEA" w:rsidRDefault="00B3218B" w:rsidP="001D300A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w w:val="150"/>
          <w:kern w:val="0"/>
          <w:sz w:val="24"/>
          <w:szCs w:val="24"/>
          <w:u w:val="thick"/>
        </w:rPr>
      </w:pPr>
      <w:r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申込締切</w:t>
      </w:r>
      <w:r w:rsidR="002F2017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 xml:space="preserve">　</w:t>
      </w:r>
      <w:r w:rsidR="0040481B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１</w:t>
      </w:r>
      <w:r w:rsidR="00463809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/</w:t>
      </w:r>
      <w:r w:rsidR="001D300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２９</w:t>
      </w:r>
      <w:r w:rsidR="00463809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 xml:space="preserve">　</w:t>
      </w:r>
      <w:r w:rsidR="00246A9F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（</w:t>
      </w:r>
      <w:r w:rsidR="001D300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水</w:t>
      </w:r>
      <w:r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 xml:space="preserve">）　</w:t>
      </w:r>
      <w:r w:rsidR="0054259C" w:rsidRPr="00484EEA">
        <w:rPr>
          <w:rFonts w:ascii="BIZ UDPゴシック" w:eastAsia="BIZ UDPゴシック" w:hAnsi="BIZ UDPゴシック" w:cs="ＭＳ 明朝" w:hint="eastAsia"/>
          <w:color w:val="000000"/>
          <w:w w:val="150"/>
          <w:kern w:val="0"/>
          <w:sz w:val="24"/>
          <w:szCs w:val="24"/>
          <w:u w:val="thick"/>
        </w:rPr>
        <w:t>【厳守】</w:t>
      </w:r>
    </w:p>
    <w:sectPr w:rsidR="009153BE" w:rsidRPr="00484EEA" w:rsidSect="005354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4CFD6" w14:textId="77777777" w:rsidR="00730614" w:rsidRDefault="00730614" w:rsidP="009153BE">
      <w:r>
        <w:separator/>
      </w:r>
    </w:p>
  </w:endnote>
  <w:endnote w:type="continuationSeparator" w:id="0">
    <w:p w14:paraId="78A0AF6F" w14:textId="77777777" w:rsidR="00730614" w:rsidRDefault="00730614" w:rsidP="0091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29A19" w14:textId="77777777" w:rsidR="00730614" w:rsidRDefault="00730614" w:rsidP="009153BE">
      <w:r>
        <w:separator/>
      </w:r>
    </w:p>
  </w:footnote>
  <w:footnote w:type="continuationSeparator" w:id="0">
    <w:p w14:paraId="38FB144F" w14:textId="77777777" w:rsidR="00730614" w:rsidRDefault="00730614" w:rsidP="0091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5D22"/>
    <w:multiLevelType w:val="hybridMultilevel"/>
    <w:tmpl w:val="41FE3428"/>
    <w:lvl w:ilvl="0" w:tplc="6B68FB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86AD4"/>
    <w:multiLevelType w:val="hybridMultilevel"/>
    <w:tmpl w:val="B9D6D0CA"/>
    <w:lvl w:ilvl="0" w:tplc="00C02D3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8F"/>
    <w:rsid w:val="0006417D"/>
    <w:rsid w:val="000F0BEF"/>
    <w:rsid w:val="0011509E"/>
    <w:rsid w:val="001953F5"/>
    <w:rsid w:val="001C6C2C"/>
    <w:rsid w:val="001D07AD"/>
    <w:rsid w:val="001D300A"/>
    <w:rsid w:val="00224A9A"/>
    <w:rsid w:val="002418DF"/>
    <w:rsid w:val="00246A9F"/>
    <w:rsid w:val="00262894"/>
    <w:rsid w:val="002B4C0A"/>
    <w:rsid w:val="002D411E"/>
    <w:rsid w:val="002E2027"/>
    <w:rsid w:val="002F2017"/>
    <w:rsid w:val="003A6100"/>
    <w:rsid w:val="003A6E1F"/>
    <w:rsid w:val="0040481B"/>
    <w:rsid w:val="00446EE5"/>
    <w:rsid w:val="0045558F"/>
    <w:rsid w:val="00463809"/>
    <w:rsid w:val="00471AEF"/>
    <w:rsid w:val="00484EEA"/>
    <w:rsid w:val="004B3B6E"/>
    <w:rsid w:val="00534AC9"/>
    <w:rsid w:val="0053543E"/>
    <w:rsid w:val="0054259C"/>
    <w:rsid w:val="00550CFE"/>
    <w:rsid w:val="00567BF1"/>
    <w:rsid w:val="005A1F7F"/>
    <w:rsid w:val="005E2A25"/>
    <w:rsid w:val="005E772E"/>
    <w:rsid w:val="006075DF"/>
    <w:rsid w:val="00632441"/>
    <w:rsid w:val="006615FD"/>
    <w:rsid w:val="006711AC"/>
    <w:rsid w:val="00672E3A"/>
    <w:rsid w:val="00687C36"/>
    <w:rsid w:val="006F5E4C"/>
    <w:rsid w:val="00721FF2"/>
    <w:rsid w:val="00730614"/>
    <w:rsid w:val="00735767"/>
    <w:rsid w:val="00776143"/>
    <w:rsid w:val="007777C9"/>
    <w:rsid w:val="00787B8C"/>
    <w:rsid w:val="00792FEE"/>
    <w:rsid w:val="007E410F"/>
    <w:rsid w:val="007E64C7"/>
    <w:rsid w:val="008008FF"/>
    <w:rsid w:val="00812CC5"/>
    <w:rsid w:val="00895693"/>
    <w:rsid w:val="008C1C41"/>
    <w:rsid w:val="008C7A2D"/>
    <w:rsid w:val="009153BE"/>
    <w:rsid w:val="00943B13"/>
    <w:rsid w:val="00955E48"/>
    <w:rsid w:val="009B1E81"/>
    <w:rsid w:val="009C3330"/>
    <w:rsid w:val="009E222C"/>
    <w:rsid w:val="009E697A"/>
    <w:rsid w:val="00A2723A"/>
    <w:rsid w:val="00A404FE"/>
    <w:rsid w:val="00A70808"/>
    <w:rsid w:val="00A9473B"/>
    <w:rsid w:val="00AB5860"/>
    <w:rsid w:val="00B3218B"/>
    <w:rsid w:val="00B919AF"/>
    <w:rsid w:val="00B93FAD"/>
    <w:rsid w:val="00BB015A"/>
    <w:rsid w:val="00BC03A3"/>
    <w:rsid w:val="00BD4959"/>
    <w:rsid w:val="00C16A70"/>
    <w:rsid w:val="00C31A12"/>
    <w:rsid w:val="00C346B4"/>
    <w:rsid w:val="00CB3FB4"/>
    <w:rsid w:val="00CC2EA5"/>
    <w:rsid w:val="00D4360B"/>
    <w:rsid w:val="00D54DEC"/>
    <w:rsid w:val="00D578CA"/>
    <w:rsid w:val="00D87930"/>
    <w:rsid w:val="00DC4CF7"/>
    <w:rsid w:val="00E01136"/>
    <w:rsid w:val="00E124F6"/>
    <w:rsid w:val="00E36A02"/>
    <w:rsid w:val="00EB3CF6"/>
    <w:rsid w:val="00EC413A"/>
    <w:rsid w:val="00F23973"/>
    <w:rsid w:val="00F45B10"/>
    <w:rsid w:val="00F731C4"/>
    <w:rsid w:val="00F92F98"/>
    <w:rsid w:val="00FB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A154A"/>
  <w15:docId w15:val="{323752A9-4E81-4146-91F7-82951884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860"/>
    <w:pPr>
      <w:jc w:val="center"/>
    </w:pPr>
  </w:style>
  <w:style w:type="character" w:customStyle="1" w:styleId="a4">
    <w:name w:val="記 (文字)"/>
    <w:basedOn w:val="a0"/>
    <w:link w:val="a3"/>
    <w:uiPriority w:val="99"/>
    <w:rsid w:val="00AB5860"/>
  </w:style>
  <w:style w:type="paragraph" w:styleId="a5">
    <w:name w:val="Closing"/>
    <w:basedOn w:val="a"/>
    <w:link w:val="a6"/>
    <w:uiPriority w:val="99"/>
    <w:unhideWhenUsed/>
    <w:rsid w:val="00AB5860"/>
    <w:pPr>
      <w:jc w:val="right"/>
    </w:pPr>
  </w:style>
  <w:style w:type="character" w:customStyle="1" w:styleId="a6">
    <w:name w:val="結語 (文字)"/>
    <w:basedOn w:val="a0"/>
    <w:link w:val="a5"/>
    <w:uiPriority w:val="99"/>
    <w:rsid w:val="00AB5860"/>
  </w:style>
  <w:style w:type="table" w:styleId="a7">
    <w:name w:val="Table Grid"/>
    <w:basedOn w:val="a1"/>
    <w:uiPriority w:val="59"/>
    <w:rsid w:val="0080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53BE"/>
  </w:style>
  <w:style w:type="paragraph" w:styleId="aa">
    <w:name w:val="footer"/>
    <w:basedOn w:val="a"/>
    <w:link w:val="ab"/>
    <w:uiPriority w:val="99"/>
    <w:unhideWhenUsed/>
    <w:rsid w:val="00915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53BE"/>
  </w:style>
  <w:style w:type="paragraph" w:styleId="ac">
    <w:name w:val="List Paragraph"/>
    <w:basedOn w:val="a"/>
    <w:uiPriority w:val="34"/>
    <w:qFormat/>
    <w:rsid w:val="007E410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113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3218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B3FB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B3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　眞一郎</dc:creator>
  <cp:lastModifiedBy>春藤　裕和</cp:lastModifiedBy>
  <cp:revision>6</cp:revision>
  <cp:lastPrinted>2020-10-21T12:22:00Z</cp:lastPrinted>
  <dcterms:created xsi:type="dcterms:W3CDTF">2024-12-11T01:49:00Z</dcterms:created>
  <dcterms:modified xsi:type="dcterms:W3CDTF">2024-12-19T04:13:00Z</dcterms:modified>
</cp:coreProperties>
</file>